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518E0" w14:textId="77777777" w:rsidR="00142E6B" w:rsidRPr="004E7060" w:rsidRDefault="00142E6B" w:rsidP="00142E6B">
      <w:pPr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 xml:space="preserve">L’expéditeur : Nom et prénom </w:t>
      </w:r>
    </w:p>
    <w:p w14:paraId="19F808C4" w14:textId="77777777" w:rsidR="00142E6B" w:rsidRPr="004E7060" w:rsidRDefault="00142E6B" w:rsidP="00142E6B">
      <w:pPr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>Adresse</w:t>
      </w:r>
    </w:p>
    <w:p w14:paraId="5B75144E" w14:textId="77777777" w:rsidR="00142E6B" w:rsidRPr="004E7060" w:rsidRDefault="00142E6B" w:rsidP="00142E6B">
      <w:pPr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 xml:space="preserve">Code Postal et Ville </w:t>
      </w:r>
    </w:p>
    <w:p w14:paraId="3598CAA7" w14:textId="77777777" w:rsidR="00142E6B" w:rsidRPr="00A817DD" w:rsidRDefault="00142E6B" w:rsidP="00142E6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17DD">
        <w:rPr>
          <w:rFonts w:asciiTheme="majorHAnsi" w:hAnsiTheme="majorHAnsi" w:cstheme="majorHAnsi"/>
          <w:sz w:val="24"/>
          <w:szCs w:val="24"/>
        </w:rPr>
        <w:t>Numéro de contrat de prêt</w:t>
      </w:r>
    </w:p>
    <w:p w14:paraId="41A34C19" w14:textId="77777777" w:rsidR="00142E6B" w:rsidRPr="00A817DD" w:rsidRDefault="00142E6B" w:rsidP="00142E6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A817DD">
        <w:rPr>
          <w:rFonts w:asciiTheme="majorHAnsi" w:hAnsiTheme="majorHAnsi" w:cstheme="majorHAnsi"/>
          <w:sz w:val="24"/>
          <w:szCs w:val="24"/>
        </w:rPr>
        <w:t>Numéro de contrat d’assurance</w:t>
      </w:r>
      <w:bookmarkStart w:id="0" w:name="_gjdgxs" w:colFirst="0" w:colLast="0"/>
      <w:bookmarkEnd w:id="0"/>
    </w:p>
    <w:p w14:paraId="30AB3659" w14:textId="77777777" w:rsidR="00142E6B" w:rsidRPr="004E7060" w:rsidRDefault="00142E6B" w:rsidP="00142E6B">
      <w:pPr>
        <w:jc w:val="right"/>
        <w:rPr>
          <w:rFonts w:asciiTheme="majorHAnsi" w:hAnsiTheme="majorHAnsi" w:cstheme="majorHAnsi"/>
          <w:bCs/>
          <w:iCs/>
          <w:sz w:val="24"/>
          <w:szCs w:val="24"/>
        </w:rPr>
      </w:pPr>
      <w:bookmarkStart w:id="1" w:name="_u5zk9uckby8u" w:colFirst="0" w:colLast="0"/>
      <w:bookmarkEnd w:id="1"/>
      <w:r w:rsidRPr="004E7060">
        <w:rPr>
          <w:rFonts w:asciiTheme="majorHAnsi" w:hAnsiTheme="majorHAnsi" w:cstheme="majorHAnsi"/>
          <w:bCs/>
          <w:iCs/>
          <w:sz w:val="24"/>
          <w:szCs w:val="24"/>
        </w:rPr>
        <w:t xml:space="preserve">Nom de banque </w:t>
      </w:r>
    </w:p>
    <w:p w14:paraId="3350B0F3" w14:textId="77777777" w:rsidR="00142E6B" w:rsidRPr="004E7060" w:rsidRDefault="00142E6B" w:rsidP="00142E6B">
      <w:pPr>
        <w:jc w:val="right"/>
        <w:rPr>
          <w:rFonts w:asciiTheme="majorHAnsi" w:hAnsiTheme="majorHAnsi" w:cstheme="majorHAnsi"/>
          <w:bCs/>
          <w:iCs/>
          <w:sz w:val="24"/>
          <w:szCs w:val="24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</w:rPr>
        <w:t>Adresse</w:t>
      </w:r>
    </w:p>
    <w:p w14:paraId="39A13218" w14:textId="77777777" w:rsidR="00142E6B" w:rsidRPr="004E7060" w:rsidRDefault="00142E6B" w:rsidP="00142E6B">
      <w:pPr>
        <w:jc w:val="right"/>
        <w:rPr>
          <w:rFonts w:asciiTheme="majorHAnsi" w:hAnsiTheme="majorHAnsi" w:cstheme="majorHAnsi"/>
          <w:bCs/>
          <w:iCs/>
          <w:sz w:val="24"/>
          <w:szCs w:val="24"/>
          <w:highlight w:val="white"/>
        </w:rPr>
      </w:pPr>
      <w:r w:rsidRPr="004E7060">
        <w:rPr>
          <w:rFonts w:asciiTheme="majorHAnsi" w:hAnsiTheme="majorHAnsi" w:cstheme="majorHAnsi"/>
          <w:bCs/>
          <w:iCs/>
          <w:sz w:val="24"/>
          <w:szCs w:val="24"/>
          <w:highlight w:val="white"/>
        </w:rPr>
        <w:t xml:space="preserve">Code Postal et Ville </w:t>
      </w:r>
    </w:p>
    <w:p w14:paraId="780B980F" w14:textId="77777777" w:rsidR="00142E6B" w:rsidRPr="004E7060" w:rsidRDefault="00142E6B" w:rsidP="00142E6B">
      <w:pPr>
        <w:rPr>
          <w:rFonts w:asciiTheme="majorHAnsi" w:hAnsiTheme="majorHAnsi" w:cstheme="majorHAnsi"/>
          <w:b/>
          <w:iCs/>
          <w:sz w:val="24"/>
          <w:szCs w:val="24"/>
        </w:rPr>
      </w:pPr>
    </w:p>
    <w:p w14:paraId="6FD57361" w14:textId="77777777" w:rsidR="00142E6B" w:rsidRPr="00D95B4D" w:rsidRDefault="00142E6B" w:rsidP="00142E6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95B4D">
        <w:rPr>
          <w:rFonts w:asciiTheme="majorHAnsi" w:hAnsiTheme="majorHAnsi" w:cstheme="majorHAnsi"/>
          <w:sz w:val="24"/>
          <w:szCs w:val="24"/>
        </w:rPr>
        <w:t>Le</w:t>
      </w:r>
      <w:proofErr w:type="gramStart"/>
      <w:r w:rsidRPr="00D95B4D">
        <w:rPr>
          <w:rFonts w:asciiTheme="majorHAnsi" w:hAnsiTheme="majorHAnsi" w:cstheme="majorHAnsi"/>
          <w:sz w:val="24"/>
          <w:szCs w:val="24"/>
        </w:rPr>
        <w:t xml:space="preserve"> ..</w:t>
      </w:r>
      <w:proofErr w:type="gramEnd"/>
      <w:r w:rsidRPr="00D95B4D">
        <w:rPr>
          <w:rFonts w:asciiTheme="majorHAnsi" w:hAnsiTheme="majorHAnsi" w:cstheme="majorHAnsi"/>
          <w:sz w:val="24"/>
          <w:szCs w:val="24"/>
        </w:rPr>
        <w:t xml:space="preserve"> / .. / …. </w:t>
      </w:r>
      <w:proofErr w:type="gramStart"/>
      <w:r w:rsidRPr="00D95B4D">
        <w:rPr>
          <w:rFonts w:asciiTheme="majorHAnsi" w:hAnsiTheme="majorHAnsi" w:cstheme="majorHAnsi"/>
          <w:sz w:val="24"/>
          <w:szCs w:val="24"/>
        </w:rPr>
        <w:t>à</w:t>
      </w:r>
      <w:proofErr w:type="gramEnd"/>
      <w:r w:rsidRPr="00D95B4D">
        <w:rPr>
          <w:rFonts w:asciiTheme="majorHAnsi" w:hAnsiTheme="majorHAnsi" w:cstheme="majorHAnsi"/>
          <w:sz w:val="24"/>
          <w:szCs w:val="24"/>
        </w:rPr>
        <w:t xml:space="preserve"> ……. (Ville) </w:t>
      </w:r>
    </w:p>
    <w:p w14:paraId="0000000B" w14:textId="77777777" w:rsidR="00127695" w:rsidRPr="00051E16" w:rsidRDefault="00B970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> </w:t>
      </w:r>
    </w:p>
    <w:p w14:paraId="0000000D" w14:textId="6AB83ADC" w:rsidR="00127695" w:rsidRPr="00051E16" w:rsidRDefault="00B9704B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>Lettre recommandée avec accusé de réception</w:t>
      </w:r>
    </w:p>
    <w:p w14:paraId="0000000E" w14:textId="77777777" w:rsidR="00127695" w:rsidRPr="00051E16" w:rsidRDefault="0012769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0F" w14:textId="421A6C49" w:rsidR="00127695" w:rsidRPr="00051E16" w:rsidRDefault="00B9704B">
      <w:pPr>
        <w:spacing w:line="240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051E16">
        <w:rPr>
          <w:rFonts w:asciiTheme="majorHAnsi" w:hAnsiTheme="majorHAnsi" w:cstheme="majorHAnsi"/>
          <w:b/>
          <w:sz w:val="24"/>
          <w:szCs w:val="24"/>
          <w:u w:val="single"/>
        </w:rPr>
        <w:t>Objet : Demande de résiliation du contrat d’assurance de prêt immobilier n° [numéro du contrat]</w:t>
      </w:r>
    </w:p>
    <w:p w14:paraId="00000010" w14:textId="77777777" w:rsidR="00127695" w:rsidRPr="00051E16" w:rsidRDefault="0012769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1" w14:textId="77777777" w:rsidR="00127695" w:rsidRPr="00051E16" w:rsidRDefault="0012769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12" w14:textId="77777777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>Madame, Monsieur,</w:t>
      </w:r>
    </w:p>
    <w:p w14:paraId="00000013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>J’ai contracté auprès de votre établissement un prêt immobilier d’un montant de [montant du prêt] euros pour une durée de [durée du prêt] le [date de signature de l’offre de prêt].</w:t>
      </w:r>
    </w:p>
    <w:p w14:paraId="00000015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6" w14:textId="77777777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 xml:space="preserve">J’ai souscrit par ailleurs l’assurance groupe que vous m’avez proposée afin de garantir le prêt. </w:t>
      </w:r>
    </w:p>
    <w:p w14:paraId="00000017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 xml:space="preserve">J’aimerais cependant résilier ce contrat d’assurance conformément au droit qui m’est conféré par l’article article </w:t>
      </w:r>
      <w:r w:rsidRPr="00051E16">
        <w:rPr>
          <w:rFonts w:asciiTheme="majorHAnsi" w:hAnsiTheme="majorHAnsi" w:cstheme="majorHAnsi"/>
          <w:sz w:val="24"/>
          <w:szCs w:val="24"/>
          <w:highlight w:val="white"/>
        </w:rPr>
        <w:t>L312-9</w:t>
      </w:r>
      <w:r w:rsidRPr="00051E16">
        <w:rPr>
          <w:rFonts w:asciiTheme="majorHAnsi" w:hAnsiTheme="majorHAnsi" w:cstheme="majorHAnsi"/>
          <w:sz w:val="24"/>
          <w:szCs w:val="24"/>
        </w:rPr>
        <w:t xml:space="preserve"> du Code la consommation et adhérer à un autre contrat d’assurance. Vous trouverez en copie le nouveau contrat auquel j’ai souscrit ainsi que les conditions particulières. </w:t>
      </w:r>
    </w:p>
    <w:p w14:paraId="00000019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A" w14:textId="77777777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 xml:space="preserve">Conformément aux dispositions de l’article L. 312-9 3° du Code de la consommation, je vous saurais gré de bien vouloir confirmer que cette nouvelle offre couvre l’équivalence de garanties nécessaire. Vous disposez d’un délai de dix jours ouvrés à compter de la réception de ce courrier. </w:t>
      </w:r>
    </w:p>
    <w:p w14:paraId="0000001B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C" w14:textId="12B752CE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b/>
          <w:color w:val="0000FF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>N’étant plus dans la première année après la signature du contrat, je souhaite donc résilier mon contrat à dater du [indiquer la date anniversaire du contrat] en respectant un préavis de 2 mois comme me l’autorisent </w:t>
      </w:r>
      <w:r w:rsidRPr="00051E16">
        <w:rPr>
          <w:rFonts w:asciiTheme="majorHAnsi" w:hAnsiTheme="majorHAnsi" w:cstheme="majorHAnsi"/>
          <w:b/>
          <w:bCs/>
          <w:sz w:val="24"/>
          <w:szCs w:val="24"/>
        </w:rPr>
        <w:t>les dispositions de la loi Bourquin du 1er janvier 2018.</w:t>
      </w:r>
    </w:p>
    <w:p w14:paraId="0000001D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1E" w14:textId="77777777" w:rsidR="00127695" w:rsidRPr="00051E16" w:rsidRDefault="00B9704B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051E16">
        <w:rPr>
          <w:rFonts w:asciiTheme="majorHAnsi" w:hAnsiTheme="majorHAnsi" w:cstheme="majorHAnsi"/>
          <w:sz w:val="24"/>
          <w:szCs w:val="24"/>
        </w:rPr>
        <w:t>Je vous remercie par avance de l’attention portée à mon dossier et vous prie de croire, Madame, Monsieur, en l’expression de ma considération respectueuse.</w:t>
      </w:r>
    </w:p>
    <w:p w14:paraId="0000001F" w14:textId="77777777" w:rsidR="00127695" w:rsidRPr="00051E16" w:rsidRDefault="00127695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0000020" w14:textId="562577E2" w:rsidR="00127695" w:rsidRPr="00142E6B" w:rsidRDefault="00B9704B">
      <w:pPr>
        <w:spacing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142E6B">
        <w:rPr>
          <w:rFonts w:asciiTheme="majorHAnsi" w:hAnsiTheme="majorHAnsi" w:cstheme="majorHAnsi"/>
          <w:b/>
          <w:bCs/>
          <w:sz w:val="24"/>
          <w:szCs w:val="24"/>
        </w:rPr>
        <w:t>Signature précédée de la mention manuscrite « Lu et Approuvé »</w:t>
      </w:r>
      <w:r w:rsidR="00142E6B" w:rsidRPr="00142E6B">
        <w:rPr>
          <w:rFonts w:asciiTheme="majorHAnsi" w:hAnsiTheme="majorHAnsi" w:cstheme="majorHAnsi"/>
          <w:b/>
          <w:bCs/>
          <w:sz w:val="24"/>
          <w:szCs w:val="24"/>
        </w:rPr>
        <w:t> :</w:t>
      </w:r>
    </w:p>
    <w:p w14:paraId="00000021" w14:textId="77777777" w:rsidR="00127695" w:rsidRPr="00051E16" w:rsidRDefault="0012769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2" w14:textId="77777777" w:rsidR="00127695" w:rsidRPr="00051E16" w:rsidRDefault="00127695">
      <w:pPr>
        <w:spacing w:line="240" w:lineRule="auto"/>
        <w:rPr>
          <w:rFonts w:asciiTheme="majorHAnsi" w:hAnsiTheme="majorHAnsi" w:cstheme="majorHAnsi"/>
          <w:sz w:val="24"/>
          <w:szCs w:val="24"/>
        </w:rPr>
      </w:pPr>
    </w:p>
    <w:p w14:paraId="00000023" w14:textId="4E9826F8" w:rsidR="00127695" w:rsidRPr="00142E6B" w:rsidRDefault="00B9704B">
      <w:pPr>
        <w:spacing w:line="240" w:lineRule="auto"/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</w:pPr>
      <w:r w:rsidRPr="00142E6B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  <w:t>N’oubliez pas de joindre votre nouveau contrat d’assurance et les conditions particulières</w:t>
      </w:r>
      <w:r w:rsidR="00142E6B">
        <w:rPr>
          <w:rFonts w:asciiTheme="majorHAnsi" w:hAnsiTheme="majorHAnsi" w:cstheme="majorHAnsi"/>
          <w:b/>
          <w:bCs/>
          <w:color w:val="365F91" w:themeColor="accent1" w:themeShade="BF"/>
          <w:sz w:val="24"/>
          <w:szCs w:val="24"/>
          <w:lang w:val="fr-FR"/>
        </w:rPr>
        <w:t>.</w:t>
      </w:r>
    </w:p>
    <w:sectPr w:rsidR="00127695" w:rsidRPr="00142E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95"/>
    <w:rsid w:val="00051E16"/>
    <w:rsid w:val="00127695"/>
    <w:rsid w:val="00142E6B"/>
    <w:rsid w:val="001B6D8E"/>
    <w:rsid w:val="00B9704B"/>
    <w:rsid w:val="00E3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F740"/>
  <w15:docId w15:val="{BD7B6973-97AC-4984-A493-704ADD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lev">
    <w:name w:val="Strong"/>
    <w:basedOn w:val="Policepardfaut"/>
    <w:uiPriority w:val="22"/>
    <w:qFormat/>
    <w:rsid w:val="00B97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DAUPTAIN Garance</cp:lastModifiedBy>
  <cp:revision>3</cp:revision>
  <dcterms:created xsi:type="dcterms:W3CDTF">2020-07-08T12:35:00Z</dcterms:created>
  <dcterms:modified xsi:type="dcterms:W3CDTF">2020-07-08T13:10:00Z</dcterms:modified>
</cp:coreProperties>
</file>