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88B1" w14:textId="77777777" w:rsidR="00F1153F" w:rsidRDefault="00F1153F" w:rsidP="00F1153F"/>
    <w:p w14:paraId="3A1A54E2" w14:textId="3ECE9A65" w:rsidR="00364C28" w:rsidRPr="00364C28" w:rsidRDefault="00F1153F" w:rsidP="2E8D55B5">
      <w:pPr>
        <w:pStyle w:val="Heading2"/>
        <w:ind w:right="283"/>
        <w:rPr>
          <w:rFonts w:ascii="Calibri" w:eastAsia="Calibri" w:hAnsi="Calibri" w:cs="Calibri"/>
          <w:color w:val="BF8F00" w:themeColor="accent4" w:themeShade="BF"/>
          <w:sz w:val="26"/>
          <w:szCs w:val="26"/>
          <w:u w:val="none"/>
        </w:rPr>
      </w:pPr>
      <w:r w:rsidRPr="2E8D55B5">
        <w:rPr>
          <w:rFonts w:ascii="Calibri" w:eastAsia="Calibri" w:hAnsi="Calibri" w:cs="Calibri"/>
          <w:color w:val="BF8F00" w:themeColor="accent4" w:themeShade="BF"/>
          <w:sz w:val="26"/>
          <w:szCs w:val="26"/>
          <w:u w:val="none"/>
        </w:rPr>
        <w:t>B</w:t>
      </w:r>
      <w:r w:rsidR="00325590" w:rsidRPr="2E8D55B5">
        <w:rPr>
          <w:rFonts w:ascii="Calibri" w:eastAsia="Calibri" w:hAnsi="Calibri" w:cs="Calibri"/>
          <w:color w:val="BF8F00" w:themeColor="accent4" w:themeShade="BF"/>
          <w:sz w:val="26"/>
          <w:szCs w:val="26"/>
          <w:u w:val="none"/>
        </w:rPr>
        <w:t>asic</w:t>
      </w:r>
      <w:r w:rsidRPr="2E8D55B5">
        <w:rPr>
          <w:rFonts w:ascii="Calibri" w:eastAsia="Calibri" w:hAnsi="Calibri" w:cs="Calibri"/>
          <w:color w:val="BF8F00" w:themeColor="accent4" w:themeShade="BF"/>
          <w:sz w:val="26"/>
          <w:szCs w:val="26"/>
          <w:u w:val="none"/>
        </w:rPr>
        <w:t xml:space="preserve"> information</w:t>
      </w:r>
      <w:r w:rsidR="00364C2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83790" w14:paraId="69171643" w14:textId="77777777" w:rsidTr="2E8D55B5">
        <w:tc>
          <w:tcPr>
            <w:tcW w:w="2547" w:type="dxa"/>
            <w:shd w:val="clear" w:color="auto" w:fill="DEEAF6" w:themeFill="accent1" w:themeFillTint="33"/>
          </w:tcPr>
          <w:p w14:paraId="696E2874" w14:textId="7DE1783C" w:rsidR="00983790" w:rsidRPr="00983790" w:rsidRDefault="41E64CEE" w:rsidP="2E8D55B5">
            <w:pPr>
              <w:rPr>
                <w:rFonts w:eastAsiaTheme="minorEastAsia"/>
                <w:b/>
                <w:bCs/>
              </w:rPr>
            </w:pPr>
            <w:r w:rsidRPr="2E8D55B5">
              <w:rPr>
                <w:rFonts w:eastAsiaTheme="minorEastAsia"/>
                <w:b/>
                <w:bCs/>
              </w:rPr>
              <w:t>Name</w:t>
            </w:r>
          </w:p>
        </w:tc>
        <w:tc>
          <w:tcPr>
            <w:tcW w:w="6469" w:type="dxa"/>
          </w:tcPr>
          <w:p w14:paraId="4212DF8E" w14:textId="77777777" w:rsidR="00983790" w:rsidRDefault="00983790" w:rsidP="00983790"/>
        </w:tc>
      </w:tr>
      <w:tr w:rsidR="00983790" w14:paraId="2A95E368" w14:textId="77777777" w:rsidTr="2E8D55B5">
        <w:tc>
          <w:tcPr>
            <w:tcW w:w="2547" w:type="dxa"/>
            <w:shd w:val="clear" w:color="auto" w:fill="DEEAF6" w:themeFill="accent1" w:themeFillTint="33"/>
          </w:tcPr>
          <w:p w14:paraId="35BDF3B7" w14:textId="633F5FFD" w:rsidR="00983790" w:rsidRPr="00983790" w:rsidRDefault="41E64CEE" w:rsidP="2E8D55B5">
            <w:pPr>
              <w:rPr>
                <w:rFonts w:eastAsiaTheme="minorEastAsia"/>
                <w:b/>
                <w:bCs/>
              </w:rPr>
            </w:pPr>
            <w:r w:rsidRPr="2E8D55B5">
              <w:rPr>
                <w:rFonts w:eastAsiaTheme="minorEastAsia"/>
                <w:b/>
                <w:bCs/>
              </w:rPr>
              <w:t>City of current residence</w:t>
            </w:r>
          </w:p>
        </w:tc>
        <w:tc>
          <w:tcPr>
            <w:tcW w:w="6469" w:type="dxa"/>
          </w:tcPr>
          <w:p w14:paraId="533B721F" w14:textId="77777777" w:rsidR="00983790" w:rsidRDefault="00983790" w:rsidP="00983790"/>
        </w:tc>
      </w:tr>
      <w:tr w:rsidR="00983790" w14:paraId="26FD49B3" w14:textId="77777777" w:rsidTr="2E8D55B5">
        <w:tc>
          <w:tcPr>
            <w:tcW w:w="2547" w:type="dxa"/>
            <w:shd w:val="clear" w:color="auto" w:fill="DEEAF6" w:themeFill="accent1" w:themeFillTint="33"/>
          </w:tcPr>
          <w:p w14:paraId="5341E5F2" w14:textId="0E6A6B1D" w:rsidR="00983790" w:rsidRPr="00983790" w:rsidRDefault="41E64CEE" w:rsidP="2E8D55B5">
            <w:pPr>
              <w:rPr>
                <w:rFonts w:eastAsiaTheme="minorEastAsia"/>
                <w:b/>
                <w:bCs/>
              </w:rPr>
            </w:pPr>
            <w:r w:rsidRPr="2E8D55B5">
              <w:rPr>
                <w:rFonts w:eastAsiaTheme="minorEastAsia"/>
                <w:b/>
                <w:bCs/>
              </w:rPr>
              <w:t>Email</w:t>
            </w:r>
          </w:p>
        </w:tc>
        <w:tc>
          <w:tcPr>
            <w:tcW w:w="6469" w:type="dxa"/>
          </w:tcPr>
          <w:p w14:paraId="221F549A" w14:textId="77777777" w:rsidR="00983790" w:rsidRDefault="00983790" w:rsidP="00983790"/>
        </w:tc>
      </w:tr>
      <w:tr w:rsidR="00983790" w14:paraId="6A34E00B" w14:textId="77777777" w:rsidTr="2E8D55B5">
        <w:tc>
          <w:tcPr>
            <w:tcW w:w="2547" w:type="dxa"/>
            <w:shd w:val="clear" w:color="auto" w:fill="DEEAF6" w:themeFill="accent1" w:themeFillTint="33"/>
          </w:tcPr>
          <w:p w14:paraId="5E0122E1" w14:textId="2D11B156" w:rsidR="00983790" w:rsidRPr="00983790" w:rsidRDefault="41E64CEE" w:rsidP="2E8D55B5">
            <w:pPr>
              <w:rPr>
                <w:rFonts w:eastAsiaTheme="minorEastAsia"/>
                <w:b/>
                <w:bCs/>
              </w:rPr>
            </w:pPr>
            <w:r w:rsidRPr="2E8D55B5">
              <w:rPr>
                <w:rFonts w:eastAsiaTheme="minorEastAsia"/>
                <w:b/>
                <w:bCs/>
              </w:rPr>
              <w:t>Date of application</w:t>
            </w:r>
          </w:p>
        </w:tc>
        <w:tc>
          <w:tcPr>
            <w:tcW w:w="6469" w:type="dxa"/>
          </w:tcPr>
          <w:p w14:paraId="6CA3FD2F" w14:textId="77777777" w:rsidR="00983790" w:rsidRDefault="00983790" w:rsidP="00983790"/>
        </w:tc>
      </w:tr>
    </w:tbl>
    <w:p w14:paraId="571ECD89" w14:textId="77777777" w:rsidR="00983790" w:rsidRPr="00983790" w:rsidRDefault="00983790" w:rsidP="00983790"/>
    <w:p w14:paraId="30E2961C" w14:textId="644BD5ED" w:rsidR="00F1153F" w:rsidRPr="00364C28" w:rsidRDefault="00F1153F" w:rsidP="2E8D55B5">
      <w:pPr>
        <w:spacing w:after="0"/>
        <w:rPr>
          <w:rFonts w:ascii="Century Gothic" w:hAnsi="Century Gothic"/>
          <w:sz w:val="20"/>
          <w:szCs w:val="20"/>
        </w:rPr>
      </w:pPr>
    </w:p>
    <w:p w14:paraId="7FA57806" w14:textId="3F51FB9B" w:rsidR="00F1153F" w:rsidRPr="00364C28" w:rsidRDefault="00364C28" w:rsidP="2E8D55B5">
      <w:pPr>
        <w:pStyle w:val="Heading2"/>
        <w:ind w:right="283"/>
        <w:rPr>
          <w:rFonts w:asciiTheme="minorHAnsi" w:eastAsiaTheme="minorEastAsia" w:hAnsiTheme="minorHAnsi" w:cstheme="minorBidi"/>
          <w:color w:val="BF8F00" w:themeColor="accent4" w:themeShade="BF"/>
          <w:sz w:val="26"/>
          <w:szCs w:val="26"/>
          <w:u w:val="none"/>
        </w:rPr>
      </w:pPr>
      <w:r w:rsidRPr="2E8D55B5">
        <w:rPr>
          <w:rFonts w:asciiTheme="minorHAnsi" w:eastAsiaTheme="minorEastAsia" w:hAnsiTheme="minorHAnsi" w:cstheme="minorBidi"/>
          <w:color w:val="BF8F00" w:themeColor="accent4" w:themeShade="BF"/>
          <w:sz w:val="26"/>
          <w:szCs w:val="26"/>
          <w:u w:val="none"/>
        </w:rPr>
        <w:t>Why are you interested in volunteering with LFJL?</w:t>
      </w:r>
    </w:p>
    <w:p w14:paraId="6AEBDA9E" w14:textId="37691251" w:rsidR="00F1153F" w:rsidRDefault="00364C28" w:rsidP="2E8D55B5">
      <w:pPr>
        <w:spacing w:after="0"/>
        <w:ind w:right="283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2E8D55B5">
        <w:rPr>
          <w:rFonts w:eastAsiaTheme="minorEastAsia"/>
          <w:sz w:val="20"/>
          <w:szCs w:val="20"/>
        </w:rPr>
        <w:t>Please</w:t>
      </w:r>
      <w:r w:rsidR="00F1153F" w:rsidRPr="2E8D55B5">
        <w:rPr>
          <w:rFonts w:eastAsiaTheme="minorEastAsia"/>
          <w:sz w:val="20"/>
          <w:szCs w:val="20"/>
        </w:rPr>
        <w:t xml:space="preserve"> describe the reasons you are interested in volunteering. For instance: Are you looking for work experience? Would you like to develop other skills? </w:t>
      </w:r>
      <w:r w:rsidRPr="2E8D55B5">
        <w:rPr>
          <w:rFonts w:eastAsiaTheme="minorEastAsia"/>
          <w:sz w:val="20"/>
          <w:szCs w:val="20"/>
        </w:rPr>
        <w:t xml:space="preserve">Are you interested in particular human rights issues? </w:t>
      </w:r>
      <w:r w:rsidR="000276A6" w:rsidRPr="2E8D55B5">
        <w:rPr>
          <w:rFonts w:eastAsiaTheme="minorEastAsia"/>
          <w:b/>
          <w:bCs/>
          <w:sz w:val="20"/>
          <w:szCs w:val="20"/>
          <w:u w:val="single"/>
        </w:rPr>
        <w:t>(Maximum 300 words</w:t>
      </w:r>
      <w:r w:rsidR="00212A7B" w:rsidRPr="2E8D55B5">
        <w:rPr>
          <w:rFonts w:eastAsiaTheme="minorEastAsia"/>
          <w:b/>
          <w:bCs/>
          <w:sz w:val="20"/>
          <w:szCs w:val="20"/>
          <w:u w:val="single"/>
        </w:rPr>
        <w:t xml:space="preserve"> answer</w:t>
      </w:r>
      <w:r w:rsidR="000276A6" w:rsidRPr="2E8D55B5">
        <w:rPr>
          <w:rFonts w:eastAsiaTheme="minorEastAsia"/>
          <w:b/>
          <w:bCs/>
          <w:sz w:val="20"/>
          <w:szCs w:val="20"/>
          <w:u w:val="single"/>
        </w:rPr>
        <w:t>)</w:t>
      </w:r>
    </w:p>
    <w:p w14:paraId="54F0829E" w14:textId="77777777" w:rsidR="008A632D" w:rsidRPr="00F238F6" w:rsidRDefault="008A632D" w:rsidP="2E8D55B5">
      <w:pPr>
        <w:spacing w:after="0"/>
        <w:ind w:right="283"/>
        <w:jc w:val="both"/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8D55B5" w14:paraId="62CC4B7A" w14:textId="77777777" w:rsidTr="2E8D55B5">
        <w:tc>
          <w:tcPr>
            <w:tcW w:w="9015" w:type="dxa"/>
          </w:tcPr>
          <w:p w14:paraId="20544E77" w14:textId="29CFD565" w:rsidR="2E8D55B5" w:rsidRDefault="2E8D55B5" w:rsidP="2E8D55B5">
            <w:pPr>
              <w:rPr>
                <w:rFonts w:ascii="Century Gothic" w:hAnsi="Century Gothic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E99F06D" w14:textId="463147E9" w:rsidR="00F238F6" w:rsidRDefault="00F238F6" w:rsidP="2E8D55B5">
      <w:pPr>
        <w:pStyle w:val="Heading2"/>
        <w:tabs>
          <w:tab w:val="left" w:pos="3165"/>
        </w:tabs>
        <w:jc w:val="both"/>
        <w:rPr>
          <w:rFonts w:ascii="Century Gothic" w:hAnsi="Century Gothic"/>
        </w:rPr>
      </w:pPr>
    </w:p>
    <w:p w14:paraId="22A9788A" w14:textId="741FD664" w:rsidR="00F1153F" w:rsidRPr="00364C28" w:rsidRDefault="00F1153F" w:rsidP="2E8D55B5">
      <w:pPr>
        <w:pStyle w:val="Heading2"/>
        <w:ind w:right="283"/>
        <w:rPr>
          <w:rFonts w:asciiTheme="minorHAnsi" w:eastAsiaTheme="minorEastAsia" w:hAnsiTheme="minorHAnsi" w:cstheme="minorBidi"/>
          <w:color w:val="BF8F00" w:themeColor="accent4" w:themeShade="BF"/>
          <w:sz w:val="26"/>
          <w:szCs w:val="26"/>
          <w:u w:val="none"/>
        </w:rPr>
      </w:pPr>
      <w:r w:rsidRPr="2E8D55B5">
        <w:rPr>
          <w:rFonts w:asciiTheme="minorHAnsi" w:eastAsiaTheme="minorEastAsia" w:hAnsiTheme="minorHAnsi" w:cstheme="minorBidi"/>
          <w:color w:val="BF8F00" w:themeColor="accent4" w:themeShade="BF"/>
          <w:sz w:val="26"/>
          <w:szCs w:val="26"/>
          <w:u w:val="none"/>
        </w:rPr>
        <w:t>Skills, knowledge and experience</w:t>
      </w:r>
    </w:p>
    <w:p w14:paraId="4B007CED" w14:textId="368FF868" w:rsidR="00F1153F" w:rsidRPr="00F238F6" w:rsidRDefault="00723386" w:rsidP="2E8D55B5">
      <w:pPr>
        <w:tabs>
          <w:tab w:val="left" w:pos="3165"/>
        </w:tabs>
        <w:spacing w:after="0"/>
        <w:jc w:val="both"/>
        <w:rPr>
          <w:rFonts w:eastAsiaTheme="minorEastAsia"/>
          <w:sz w:val="20"/>
          <w:szCs w:val="20"/>
        </w:rPr>
      </w:pPr>
      <w:r w:rsidRPr="2E8D55B5">
        <w:rPr>
          <w:rStyle w:val="normaltextrun"/>
          <w:rFonts w:eastAsiaTheme="minorEastAsia"/>
          <w:sz w:val="20"/>
          <w:szCs w:val="20"/>
          <w:shd w:val="clear" w:color="auto" w:fill="FFFFFF"/>
        </w:rPr>
        <w:t>Use this section to explain the skills, knowledge and experience that you think might be relevant, particularly around the non-profit sector, on human rights, and/or on the MENA region.</w:t>
      </w:r>
      <w:r w:rsidRPr="2E8D55B5">
        <w:rPr>
          <w:rStyle w:val="eop"/>
          <w:rFonts w:eastAsiaTheme="minorEastAsia"/>
          <w:shd w:val="clear" w:color="auto" w:fill="FFFFFF"/>
        </w:rPr>
        <w:t> </w:t>
      </w:r>
      <w:r w:rsidR="00212A7B" w:rsidRPr="2E8D55B5">
        <w:rPr>
          <w:rFonts w:eastAsiaTheme="minorEastAsia"/>
          <w:b/>
          <w:bCs/>
          <w:sz w:val="20"/>
          <w:szCs w:val="20"/>
          <w:u w:val="single"/>
        </w:rPr>
        <w:t>(Maximum 300 words answer)</w:t>
      </w:r>
    </w:p>
    <w:p w14:paraId="6CC5607E" w14:textId="77777777" w:rsidR="00F1153F" w:rsidRPr="00F238F6" w:rsidRDefault="00F1153F" w:rsidP="2E8D55B5">
      <w:pPr>
        <w:tabs>
          <w:tab w:val="left" w:pos="3165"/>
        </w:tabs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8D55B5" w14:paraId="21EA2341" w14:textId="77777777" w:rsidTr="2E8D55B5">
        <w:tc>
          <w:tcPr>
            <w:tcW w:w="9015" w:type="dxa"/>
          </w:tcPr>
          <w:p w14:paraId="12DC8177" w14:textId="639D60C0" w:rsidR="2E8D55B5" w:rsidRDefault="2E8D55B5" w:rsidP="2E8D55B5">
            <w:pPr>
              <w:rPr>
                <w:rFonts w:ascii="Century Gothic" w:hAnsi="Century Gothic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2176ABCE" w14:textId="1009A2AA" w:rsidR="001D710D" w:rsidRPr="00F238F6" w:rsidRDefault="001D710D" w:rsidP="2E8D55B5">
      <w:pPr>
        <w:tabs>
          <w:tab w:val="left" w:pos="3165"/>
        </w:tabs>
        <w:spacing w:after="0"/>
        <w:rPr>
          <w:rFonts w:ascii="Century Gothic" w:hAnsi="Century Gothic"/>
          <w:sz w:val="20"/>
          <w:szCs w:val="20"/>
        </w:rPr>
      </w:pPr>
    </w:p>
    <w:p w14:paraId="39E3CF45" w14:textId="77777777" w:rsidR="00723386" w:rsidRPr="0072338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>Languages</w:t>
      </w:r>
    </w:p>
    <w:p w14:paraId="739360FB" w14:textId="77777777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>What is your native language?</w:t>
      </w:r>
    </w:p>
    <w:p w14:paraId="77FC71FE" w14:textId="77777777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8D55B5" w14:paraId="339496C2" w14:textId="77777777" w:rsidTr="2E8D55B5">
        <w:tc>
          <w:tcPr>
            <w:tcW w:w="9015" w:type="dxa"/>
          </w:tcPr>
          <w:p w14:paraId="3717CEE5" w14:textId="79DBBCFA" w:rsidR="2E8D55B5" w:rsidRDefault="2E8D55B5" w:rsidP="2E8D55B5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75B6172B" w14:textId="77777777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</w:p>
    <w:p w14:paraId="53DC5BAD" w14:textId="2E2C3827" w:rsidR="00723386" w:rsidRPr="00325590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</w:rPr>
      </w:pPr>
      <w:r w:rsidRPr="2E8D55B5">
        <w:rPr>
          <w:rFonts w:eastAsiaTheme="minorEastAsia"/>
          <w:b/>
          <w:bCs/>
        </w:rPr>
        <w:t>Other languages</w:t>
      </w:r>
    </w:p>
    <w:p w14:paraId="02FD7C83" w14:textId="4C39738A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lastRenderedPageBreak/>
        <w:t>Complete the list below if you speak other languages:</w:t>
      </w:r>
    </w:p>
    <w:p w14:paraId="290C8D7F" w14:textId="77777777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409"/>
      </w:tblGrid>
      <w:tr w:rsidR="00723386" w:rsidRPr="00F238F6" w14:paraId="61E50B17" w14:textId="77777777" w:rsidTr="2E8D55B5"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619CFAAE" w14:textId="77777777" w:rsidR="00723386" w:rsidRPr="00F238F6" w:rsidRDefault="00723386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6237" w:type="dxa"/>
            <w:gridSpan w:val="3"/>
            <w:shd w:val="clear" w:color="auto" w:fill="DEEAF6" w:themeFill="accent1" w:themeFillTint="33"/>
            <w:vAlign w:val="center"/>
          </w:tcPr>
          <w:p w14:paraId="5E49D23B" w14:textId="7B741E80" w:rsidR="00723386" w:rsidRPr="00F238F6" w:rsidRDefault="00723386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Proficiency</w:t>
            </w:r>
          </w:p>
        </w:tc>
      </w:tr>
      <w:tr w:rsidR="00723386" w:rsidRPr="00F238F6" w14:paraId="774D16BE" w14:textId="77777777" w:rsidTr="2E8D55B5">
        <w:tc>
          <w:tcPr>
            <w:tcW w:w="2830" w:type="dxa"/>
            <w:vMerge/>
            <w:vAlign w:val="center"/>
          </w:tcPr>
          <w:p w14:paraId="2AE752C4" w14:textId="77777777" w:rsidR="00723386" w:rsidRPr="00F238F6" w:rsidRDefault="00723386" w:rsidP="00385430">
            <w:pPr>
              <w:tabs>
                <w:tab w:val="left" w:pos="3165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75EE1C7" w14:textId="77777777" w:rsidR="00723386" w:rsidRPr="00F238F6" w:rsidRDefault="00723386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E084816" w14:textId="77777777" w:rsidR="00723386" w:rsidRPr="00F238F6" w:rsidRDefault="00723386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7EC2680D" w14:textId="77777777" w:rsidR="00723386" w:rsidRPr="00F238F6" w:rsidRDefault="00723386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Advance</w:t>
            </w:r>
          </w:p>
        </w:tc>
      </w:tr>
      <w:tr w:rsidR="00723386" w:rsidRPr="00F238F6" w14:paraId="0483D656" w14:textId="77777777" w:rsidTr="2E8D55B5">
        <w:tc>
          <w:tcPr>
            <w:tcW w:w="2830" w:type="dxa"/>
          </w:tcPr>
          <w:p w14:paraId="636E60BF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2649E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AC415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214CCC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23386" w:rsidRPr="00F238F6" w14:paraId="4BA5FD03" w14:textId="77777777" w:rsidTr="2E8D55B5">
        <w:tc>
          <w:tcPr>
            <w:tcW w:w="2830" w:type="dxa"/>
          </w:tcPr>
          <w:p w14:paraId="50C25B3C" w14:textId="092188CA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32FD44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AE5D4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BFE4D6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23386" w:rsidRPr="00F238F6" w14:paraId="4C8CD585" w14:textId="77777777" w:rsidTr="2E8D55B5">
        <w:tc>
          <w:tcPr>
            <w:tcW w:w="2830" w:type="dxa"/>
          </w:tcPr>
          <w:p w14:paraId="39E83BEC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4FB2CA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8AB1FF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DB4979" w14:textId="77777777" w:rsidR="00723386" w:rsidRPr="00F238F6" w:rsidRDefault="0072338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51E822B6" w14:textId="77777777" w:rsidR="00723386" w:rsidRPr="00F238F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</w:p>
    <w:p w14:paraId="010A9105" w14:textId="2486C7A4" w:rsidR="00723386" w:rsidRDefault="00723386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C45911" w:themeColor="accent2" w:themeShade="BF"/>
          <w:u w:val="single"/>
        </w:rPr>
      </w:pPr>
    </w:p>
    <w:p w14:paraId="60A9C8D6" w14:textId="213B3D88" w:rsidR="00F1153F" w:rsidRPr="00401C69" w:rsidRDefault="00725B3D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 xml:space="preserve">What areas of LFJL’s work are you most interested in contributing to? </w:t>
      </w:r>
    </w:p>
    <w:p w14:paraId="3C8E91E8" w14:textId="4DDC8C27" w:rsidR="00F238F6" w:rsidRDefault="00401C69" w:rsidP="008A632D">
      <w:pPr>
        <w:tabs>
          <w:tab w:val="left" w:pos="3165"/>
        </w:tabs>
        <w:spacing w:after="0"/>
        <w:rPr>
          <w:rFonts w:eastAsiaTheme="minorEastAsia"/>
          <w:i/>
          <w:iCs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>We like to expose volunteers to different aspects of LFJL’s work, but</w:t>
      </w:r>
      <w:r w:rsidRPr="2E8D55B5">
        <w:rPr>
          <w:rFonts w:eastAsiaTheme="minorEastAsia"/>
          <w:i/>
          <w:iCs/>
          <w:sz w:val="20"/>
          <w:szCs w:val="20"/>
        </w:rPr>
        <w:t xml:space="preserve"> </w:t>
      </w:r>
      <w:r w:rsidRPr="2E8D55B5">
        <w:rPr>
          <w:rFonts w:eastAsiaTheme="minorEastAsia"/>
          <w:sz w:val="20"/>
          <w:szCs w:val="20"/>
        </w:rPr>
        <w:t>l</w:t>
      </w:r>
      <w:r w:rsidR="00F238F6" w:rsidRPr="2E8D55B5">
        <w:rPr>
          <w:rFonts w:eastAsiaTheme="minorEastAsia"/>
          <w:sz w:val="20"/>
          <w:szCs w:val="20"/>
        </w:rPr>
        <w:t xml:space="preserve">et us know </w:t>
      </w:r>
      <w:r w:rsidR="006E1E3B" w:rsidRPr="2E8D55B5">
        <w:rPr>
          <w:rFonts w:eastAsiaTheme="minorEastAsia"/>
          <w:sz w:val="20"/>
          <w:szCs w:val="20"/>
        </w:rPr>
        <w:t xml:space="preserve">if </w:t>
      </w:r>
      <w:r w:rsidR="00F238F6" w:rsidRPr="2E8D55B5">
        <w:rPr>
          <w:rFonts w:eastAsiaTheme="minorEastAsia"/>
          <w:sz w:val="20"/>
          <w:szCs w:val="20"/>
        </w:rPr>
        <w:t>the</w:t>
      </w:r>
      <w:r w:rsidR="006E1E3B" w:rsidRPr="2E8D55B5">
        <w:rPr>
          <w:rFonts w:eastAsiaTheme="minorEastAsia"/>
          <w:sz w:val="20"/>
          <w:szCs w:val="20"/>
        </w:rPr>
        <w:t>re are</w:t>
      </w:r>
      <w:r w:rsidR="00F238F6" w:rsidRPr="2E8D55B5">
        <w:rPr>
          <w:rFonts w:eastAsiaTheme="minorEastAsia"/>
          <w:sz w:val="20"/>
          <w:szCs w:val="20"/>
        </w:rPr>
        <w:t xml:space="preserve"> particular</w:t>
      </w:r>
      <w:r w:rsidR="00F1153F" w:rsidRPr="2E8D55B5">
        <w:rPr>
          <w:rFonts w:eastAsiaTheme="minorEastAsia"/>
          <w:sz w:val="20"/>
          <w:szCs w:val="20"/>
        </w:rPr>
        <w:t xml:space="preserve"> areas that you would like to learn about or get involved with through volunteering</w:t>
      </w:r>
      <w:r w:rsidRPr="2E8D55B5">
        <w:rPr>
          <w:rFonts w:eastAsiaTheme="minorEastAsia"/>
          <w:sz w:val="20"/>
          <w:szCs w:val="20"/>
        </w:rPr>
        <w:t xml:space="preserve"> (e.g. Law/casework, research, advocacy, communications, translation, operations and admin)</w:t>
      </w:r>
      <w:r w:rsidR="006E1E3B" w:rsidRPr="2E8D55B5">
        <w:rPr>
          <w:rFonts w:eastAsiaTheme="minorEastAsia"/>
          <w:sz w:val="20"/>
          <w:szCs w:val="20"/>
        </w:rPr>
        <w:t>.</w:t>
      </w:r>
      <w:r w:rsidR="00F238F6" w:rsidRPr="2E8D55B5">
        <w:rPr>
          <w:rFonts w:eastAsiaTheme="minorEastAsia"/>
          <w:sz w:val="20"/>
          <w:szCs w:val="20"/>
        </w:rPr>
        <w:t xml:space="preserve"> </w:t>
      </w:r>
      <w:r w:rsidR="006E1E3B" w:rsidRPr="2E8D55B5">
        <w:rPr>
          <w:rFonts w:eastAsiaTheme="minorEastAsia"/>
          <w:i/>
          <w:iCs/>
          <w:sz w:val="20"/>
          <w:szCs w:val="20"/>
        </w:rPr>
        <w:t xml:space="preserve">Please note that tasks will depend on your interest and background, as well as LFJL’s current needs.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E8D55B5" w14:paraId="1556D785" w14:textId="77777777" w:rsidTr="2E8D55B5">
        <w:tc>
          <w:tcPr>
            <w:tcW w:w="9015" w:type="dxa"/>
          </w:tcPr>
          <w:p w14:paraId="47358C15" w14:textId="73AE6706" w:rsidR="2E8D55B5" w:rsidRDefault="2E8D55B5" w:rsidP="2E8D55B5">
            <w:pPr>
              <w:rPr>
                <w:rFonts w:eastAsiaTheme="minorEastAsia"/>
                <w:i/>
                <w:iCs/>
                <w:sz w:val="20"/>
                <w:szCs w:val="20"/>
              </w:rPr>
            </w:pPr>
            <w:r>
              <w:br/>
            </w:r>
            <w:r>
              <w:br/>
            </w:r>
          </w:p>
        </w:tc>
      </w:tr>
    </w:tbl>
    <w:p w14:paraId="1A32BA45" w14:textId="3B2206B6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636FFE02" w14:textId="77777777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 xml:space="preserve">Do you have examples of your written work? </w:t>
      </w:r>
    </w:p>
    <w:p w14:paraId="5A707E66" w14:textId="4A18B46B" w:rsidR="00325590" w:rsidRDefault="00325590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>If yes, please add the relevant examples below. Examples include written paper</w:t>
      </w:r>
      <w:r w:rsidR="008A632D">
        <w:rPr>
          <w:rFonts w:eastAsiaTheme="minorEastAsia"/>
          <w:sz w:val="20"/>
          <w:szCs w:val="20"/>
        </w:rPr>
        <w:t>s</w:t>
      </w:r>
      <w:r w:rsidRPr="2E8D55B5">
        <w:rPr>
          <w:rFonts w:eastAsiaTheme="minorEastAsia"/>
          <w:sz w:val="20"/>
          <w:szCs w:val="20"/>
        </w:rPr>
        <w:t>, online article</w:t>
      </w:r>
      <w:r w:rsidR="00D602CB">
        <w:rPr>
          <w:rFonts w:eastAsiaTheme="minorEastAsia"/>
          <w:sz w:val="20"/>
          <w:szCs w:val="20"/>
        </w:rPr>
        <w:t>s</w:t>
      </w:r>
      <w:r w:rsidRPr="2E8D55B5">
        <w:rPr>
          <w:rFonts w:eastAsiaTheme="minorEastAsia"/>
          <w:sz w:val="20"/>
          <w:szCs w:val="20"/>
        </w:rPr>
        <w:t>, blog posts, social media posts. If you do not have a link, you can email us a copy attached to this application. If applying for a communications position, you may add examples of social media campaigns and/or audio-visual work.</w:t>
      </w:r>
    </w:p>
    <w:p w14:paraId="69B87B20" w14:textId="6558585C" w:rsidR="00325590" w:rsidRDefault="00325590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5590" w14:paraId="63970A79" w14:textId="77777777" w:rsidTr="2E8D55B5">
        <w:tc>
          <w:tcPr>
            <w:tcW w:w="4508" w:type="dxa"/>
            <w:shd w:val="clear" w:color="auto" w:fill="DEEAF6" w:themeFill="accent1" w:themeFillTint="33"/>
          </w:tcPr>
          <w:p w14:paraId="3BF8A350" w14:textId="7F3A9BB3" w:rsidR="00325590" w:rsidRP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</w:rPr>
            </w:pPr>
            <w:r w:rsidRPr="2E8D55B5">
              <w:rPr>
                <w:rFonts w:eastAsiaTheme="minorEastAsia"/>
                <w:b/>
                <w:bCs/>
              </w:rPr>
              <w:t>Title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C9DFA45" w14:textId="47974715" w:rsidR="00325590" w:rsidRP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</w:rPr>
            </w:pPr>
            <w:r w:rsidRPr="2E8D55B5">
              <w:rPr>
                <w:rFonts w:eastAsiaTheme="minorEastAsia"/>
                <w:b/>
                <w:bCs/>
              </w:rPr>
              <w:t>Link / Attachment</w:t>
            </w:r>
          </w:p>
        </w:tc>
      </w:tr>
      <w:tr w:rsidR="00325590" w14:paraId="54B92E9C" w14:textId="77777777" w:rsidTr="2E8D55B5">
        <w:tc>
          <w:tcPr>
            <w:tcW w:w="4508" w:type="dxa"/>
          </w:tcPr>
          <w:p w14:paraId="3479A2E4" w14:textId="77777777" w:rsid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  <w:tc>
          <w:tcPr>
            <w:tcW w:w="4508" w:type="dxa"/>
          </w:tcPr>
          <w:p w14:paraId="396AE3FD" w14:textId="77777777" w:rsid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</w:tr>
      <w:tr w:rsidR="00325590" w14:paraId="09A6A081" w14:textId="77777777" w:rsidTr="2E8D55B5">
        <w:tc>
          <w:tcPr>
            <w:tcW w:w="4508" w:type="dxa"/>
          </w:tcPr>
          <w:p w14:paraId="5F3DFE5F" w14:textId="77777777" w:rsid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  <w:tc>
          <w:tcPr>
            <w:tcW w:w="4508" w:type="dxa"/>
          </w:tcPr>
          <w:p w14:paraId="68546B56" w14:textId="77777777" w:rsidR="00325590" w:rsidRDefault="00325590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</w:tr>
    </w:tbl>
    <w:p w14:paraId="0942A42E" w14:textId="77777777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41BF5015" w14:textId="77777777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2D5915F2" w14:textId="170BFB95" w:rsidR="00E801F3" w:rsidRPr="00401C69" w:rsidRDefault="00E801F3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 xml:space="preserve">Availability </w:t>
      </w:r>
    </w:p>
    <w:p w14:paraId="4DABC040" w14:textId="765D55F1" w:rsidR="00E801F3" w:rsidRPr="00F238F6" w:rsidRDefault="00E801F3" w:rsidP="2E8D55B5">
      <w:pPr>
        <w:tabs>
          <w:tab w:val="left" w:pos="3165"/>
        </w:tabs>
        <w:spacing w:after="0"/>
        <w:jc w:val="both"/>
        <w:rPr>
          <w:rFonts w:eastAsiaTheme="minorEastAsia"/>
          <w:sz w:val="20"/>
          <w:szCs w:val="20"/>
          <w:u w:val="single"/>
        </w:rPr>
      </w:pPr>
      <w:r w:rsidRPr="2E8D55B5">
        <w:rPr>
          <w:rFonts w:eastAsiaTheme="minorEastAsia"/>
          <w:sz w:val="20"/>
          <w:szCs w:val="20"/>
        </w:rPr>
        <w:t xml:space="preserve">What is your minimum and maximum availability? </w:t>
      </w:r>
      <w:r w:rsidRPr="2E8D55B5">
        <w:rPr>
          <w:rFonts w:eastAsiaTheme="minorEastAsia"/>
          <w:i/>
          <w:iCs/>
          <w:sz w:val="20"/>
          <w:szCs w:val="20"/>
        </w:rPr>
        <w:t xml:space="preserve">Please, note that we </w:t>
      </w:r>
      <w:r w:rsidR="00121B7A" w:rsidRPr="2E8D55B5">
        <w:rPr>
          <w:rFonts w:eastAsiaTheme="minorEastAsia"/>
          <w:i/>
          <w:iCs/>
          <w:sz w:val="20"/>
          <w:szCs w:val="20"/>
        </w:rPr>
        <w:t>normally seek for a commitment of</w:t>
      </w:r>
      <w:r w:rsidR="00401C69" w:rsidRPr="2E8D55B5">
        <w:rPr>
          <w:rFonts w:eastAsiaTheme="minorEastAsia"/>
          <w:i/>
          <w:iCs/>
          <w:sz w:val="20"/>
          <w:szCs w:val="20"/>
        </w:rPr>
        <w:t xml:space="preserve"> a minimum of 3 months,</w:t>
      </w:r>
      <w:r w:rsidR="0003401A" w:rsidRPr="2E8D55B5">
        <w:rPr>
          <w:rFonts w:eastAsiaTheme="minorEastAsia"/>
          <w:i/>
          <w:iCs/>
          <w:sz w:val="20"/>
          <w:szCs w:val="20"/>
        </w:rPr>
        <w:t xml:space="preserve"> part-time or full-time. </w:t>
      </w:r>
    </w:p>
    <w:p w14:paraId="50FB4133" w14:textId="77777777" w:rsidR="00E801F3" w:rsidRPr="00F238F6" w:rsidRDefault="00E801F3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1F3" w:rsidRPr="00F238F6" w14:paraId="787B84A4" w14:textId="77777777" w:rsidTr="2E8D55B5">
        <w:tc>
          <w:tcPr>
            <w:tcW w:w="4508" w:type="dxa"/>
            <w:shd w:val="clear" w:color="auto" w:fill="DEEAF6" w:themeFill="accent1" w:themeFillTint="33"/>
          </w:tcPr>
          <w:p w14:paraId="52011539" w14:textId="77777777" w:rsidR="00E801F3" w:rsidRPr="00F238F6" w:rsidRDefault="00E801F3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 xml:space="preserve">Start date 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0E98016E" w14:textId="77777777" w:rsidR="00E801F3" w:rsidRPr="00F238F6" w:rsidRDefault="00E801F3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End date</w:t>
            </w:r>
          </w:p>
        </w:tc>
      </w:tr>
      <w:tr w:rsidR="00E801F3" w:rsidRPr="00F238F6" w14:paraId="5FA3A471" w14:textId="77777777" w:rsidTr="2E8D55B5">
        <w:tc>
          <w:tcPr>
            <w:tcW w:w="4508" w:type="dxa"/>
          </w:tcPr>
          <w:p w14:paraId="359C83CF" w14:textId="77777777" w:rsidR="00E801F3" w:rsidRPr="00F238F6" w:rsidRDefault="000F2F12" w:rsidP="2E8D55B5">
            <w:pPr>
              <w:tabs>
                <w:tab w:val="left" w:pos="3165"/>
              </w:tabs>
              <w:jc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2E8D55B5">
              <w:rPr>
                <w:rFonts w:eastAsiaTheme="minorEastAsia"/>
                <w:i/>
                <w:iCs/>
                <w:sz w:val="20"/>
                <w:szCs w:val="20"/>
              </w:rPr>
              <w:t>Day/month/year</w:t>
            </w:r>
          </w:p>
        </w:tc>
        <w:tc>
          <w:tcPr>
            <w:tcW w:w="4508" w:type="dxa"/>
          </w:tcPr>
          <w:p w14:paraId="50797C55" w14:textId="77777777" w:rsidR="00E801F3" w:rsidRPr="00F238F6" w:rsidRDefault="000F2F12" w:rsidP="2E8D55B5">
            <w:pPr>
              <w:tabs>
                <w:tab w:val="left" w:pos="3165"/>
              </w:tabs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2E8D55B5">
              <w:rPr>
                <w:rFonts w:eastAsiaTheme="minorEastAsia"/>
                <w:i/>
                <w:iCs/>
                <w:sz w:val="20"/>
                <w:szCs w:val="20"/>
              </w:rPr>
              <w:t>Day/month/year</w:t>
            </w:r>
          </w:p>
        </w:tc>
      </w:tr>
    </w:tbl>
    <w:p w14:paraId="23E85B8B" w14:textId="77777777" w:rsidR="00E801F3" w:rsidRDefault="00E801F3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  <w:u w:val="single"/>
        </w:rPr>
      </w:pPr>
    </w:p>
    <w:p w14:paraId="240CAAD4" w14:textId="77777777" w:rsidR="00F238F6" w:rsidRDefault="00F238F6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  <w:u w:val="single"/>
        </w:rPr>
      </w:pPr>
    </w:p>
    <w:p w14:paraId="2F78AFC5" w14:textId="299A6EA2" w:rsidR="00E801F3" w:rsidRPr="00F238F6" w:rsidRDefault="00E801F3" w:rsidP="2E8D55B5">
      <w:pPr>
        <w:ind w:right="283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 xml:space="preserve">Availability throughout the week (please mark ‘X’ where applicable):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0F2F12" w:rsidRPr="00F238F6" w14:paraId="1512AF73" w14:textId="77777777" w:rsidTr="2E8D55B5">
        <w:trPr>
          <w:trHeight w:val="35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43FBD7BB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2F8FFF7F" w14:textId="77777777" w:rsidR="000F2F12" w:rsidRPr="00F238F6" w:rsidRDefault="000F2F12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42496774" w14:textId="77777777" w:rsidR="000F2F12" w:rsidRPr="00F238F6" w:rsidRDefault="000F2F12" w:rsidP="2E8D55B5">
            <w:pPr>
              <w:tabs>
                <w:tab w:val="left" w:pos="3165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PM</w:t>
            </w:r>
          </w:p>
        </w:tc>
      </w:tr>
      <w:tr w:rsidR="000F2F12" w:rsidRPr="00F238F6" w14:paraId="279CAF50" w14:textId="77777777" w:rsidTr="2E8D55B5">
        <w:trPr>
          <w:trHeight w:val="33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08E18E3F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00" w:type="dxa"/>
            <w:vAlign w:val="center"/>
          </w:tcPr>
          <w:p w14:paraId="501AB498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2B8EFD6B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0F2F12" w:rsidRPr="00F238F6" w14:paraId="1EEDFF83" w14:textId="77777777" w:rsidTr="2E8D55B5">
        <w:trPr>
          <w:trHeight w:val="35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40FE67CE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00" w:type="dxa"/>
            <w:vAlign w:val="center"/>
          </w:tcPr>
          <w:p w14:paraId="7AE11835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286AA94F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0F2F12" w:rsidRPr="00F238F6" w14:paraId="74E713E0" w14:textId="77777777" w:rsidTr="2E8D55B5">
        <w:trPr>
          <w:trHeight w:val="33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2B7006D4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00" w:type="dxa"/>
            <w:vAlign w:val="center"/>
          </w:tcPr>
          <w:p w14:paraId="03C2BC60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60C15BAE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0F2F12" w:rsidRPr="00F238F6" w14:paraId="7C3CD7CC" w14:textId="77777777" w:rsidTr="2E8D55B5">
        <w:trPr>
          <w:trHeight w:val="35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5FF26744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00" w:type="dxa"/>
            <w:vAlign w:val="center"/>
          </w:tcPr>
          <w:p w14:paraId="7170954F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071CF056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  <w:tr w:rsidR="000F2F12" w:rsidRPr="00F238F6" w14:paraId="38B336D4" w14:textId="77777777" w:rsidTr="2E8D55B5">
        <w:trPr>
          <w:trHeight w:val="339"/>
        </w:trPr>
        <w:tc>
          <w:tcPr>
            <w:tcW w:w="1600" w:type="dxa"/>
            <w:shd w:val="clear" w:color="auto" w:fill="DEEAF6" w:themeFill="accent1" w:themeFillTint="33"/>
            <w:vAlign w:val="center"/>
          </w:tcPr>
          <w:p w14:paraId="452FB508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600" w:type="dxa"/>
            <w:vAlign w:val="center"/>
          </w:tcPr>
          <w:p w14:paraId="5240BA90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14:paraId="18420B2B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  <w:u w:val="single"/>
              </w:rPr>
            </w:pPr>
          </w:p>
        </w:tc>
      </w:tr>
    </w:tbl>
    <w:p w14:paraId="0E13523B" w14:textId="53602A15" w:rsidR="00325590" w:rsidRDefault="00325590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  <w:u w:val="single"/>
        </w:rPr>
      </w:pPr>
    </w:p>
    <w:p w14:paraId="2B6F2D20" w14:textId="77777777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741CAB85" w14:textId="020C42E6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 xml:space="preserve">Location </w:t>
      </w:r>
    </w:p>
    <w:p w14:paraId="3DFBDAF8" w14:textId="56015383" w:rsidR="00325590" w:rsidRDefault="00325590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>Please mark ‘</w:t>
      </w:r>
      <w:r w:rsidRPr="2E8D55B5">
        <w:rPr>
          <w:rFonts w:eastAsiaTheme="minorEastAsia"/>
          <w:i/>
          <w:iCs/>
          <w:sz w:val="20"/>
          <w:szCs w:val="20"/>
        </w:rPr>
        <w:t xml:space="preserve">X’ </w:t>
      </w:r>
      <w:r w:rsidR="00D214C6" w:rsidRPr="2E8D55B5">
        <w:rPr>
          <w:rFonts w:eastAsiaTheme="minorEastAsia"/>
          <w:sz w:val="20"/>
          <w:szCs w:val="20"/>
        </w:rPr>
        <w:t>according to your expected location during the volunteering period:</w:t>
      </w:r>
    </w:p>
    <w:p w14:paraId="2172433D" w14:textId="77777777" w:rsidR="00D214C6" w:rsidRDefault="00D214C6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214C6" w14:paraId="2099DA04" w14:textId="77777777" w:rsidTr="2E8D55B5">
        <w:tc>
          <w:tcPr>
            <w:tcW w:w="2830" w:type="dxa"/>
            <w:shd w:val="clear" w:color="auto" w:fill="DEEAF6" w:themeFill="accent1" w:themeFillTint="33"/>
          </w:tcPr>
          <w:p w14:paraId="0C06A605" w14:textId="09398AF9" w:rsidR="00D214C6" w:rsidRP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London office</w:t>
            </w:r>
          </w:p>
        </w:tc>
        <w:tc>
          <w:tcPr>
            <w:tcW w:w="6186" w:type="dxa"/>
          </w:tcPr>
          <w:p w14:paraId="761BB91F" w14:textId="77777777" w:rsid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</w:tr>
      <w:tr w:rsidR="00D214C6" w14:paraId="2A6D009A" w14:textId="77777777" w:rsidTr="2E8D55B5">
        <w:tc>
          <w:tcPr>
            <w:tcW w:w="2830" w:type="dxa"/>
            <w:shd w:val="clear" w:color="auto" w:fill="DEEAF6" w:themeFill="accent1" w:themeFillTint="33"/>
          </w:tcPr>
          <w:p w14:paraId="494D99C1" w14:textId="44B447CA" w:rsidR="00D214C6" w:rsidRP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6186" w:type="dxa"/>
          </w:tcPr>
          <w:p w14:paraId="411053D6" w14:textId="77777777" w:rsid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</w:tr>
      <w:tr w:rsidR="00D214C6" w14:paraId="1616CFD9" w14:textId="77777777" w:rsidTr="2E8D55B5">
        <w:tc>
          <w:tcPr>
            <w:tcW w:w="2830" w:type="dxa"/>
            <w:shd w:val="clear" w:color="auto" w:fill="DEEAF6" w:themeFill="accent1" w:themeFillTint="33"/>
          </w:tcPr>
          <w:p w14:paraId="32BCCED7" w14:textId="2D8EEC5E" w:rsidR="00D214C6" w:rsidRP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Other (please specify):</w:t>
            </w:r>
          </w:p>
        </w:tc>
        <w:tc>
          <w:tcPr>
            <w:tcW w:w="6186" w:type="dxa"/>
          </w:tcPr>
          <w:p w14:paraId="1057DF1B" w14:textId="77777777" w:rsidR="00D214C6" w:rsidRDefault="00D214C6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color w:val="BF8F00" w:themeColor="accent4" w:themeShade="BF"/>
                <w:sz w:val="26"/>
                <w:szCs w:val="26"/>
              </w:rPr>
            </w:pPr>
          </w:p>
        </w:tc>
      </w:tr>
    </w:tbl>
    <w:p w14:paraId="4F69A8F3" w14:textId="77777777" w:rsidR="00D214C6" w:rsidRPr="00D214C6" w:rsidRDefault="00D214C6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252E298F" w14:textId="77777777" w:rsid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</w:p>
    <w:p w14:paraId="388CC22B" w14:textId="16466219" w:rsidR="000F2F12" w:rsidRPr="00401C69" w:rsidRDefault="000F2F12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>Current employment status</w:t>
      </w:r>
    </w:p>
    <w:p w14:paraId="0B01CAC9" w14:textId="0A35383E" w:rsidR="000F2F12" w:rsidRPr="00F238F6" w:rsidRDefault="000F2F12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  <w:r w:rsidRPr="2E8D55B5">
        <w:rPr>
          <w:rFonts w:eastAsiaTheme="minorEastAsia"/>
          <w:sz w:val="20"/>
          <w:szCs w:val="20"/>
        </w:rPr>
        <w:t>Please mark ‘X’ on</w:t>
      </w:r>
      <w:r w:rsidRPr="2E8D55B5">
        <w:rPr>
          <w:rFonts w:eastAsiaTheme="minorEastAsia"/>
          <w:i/>
          <w:iCs/>
          <w:sz w:val="20"/>
          <w:szCs w:val="20"/>
        </w:rPr>
        <w:t xml:space="preserve"> </w:t>
      </w:r>
      <w:r w:rsidRPr="2E8D55B5">
        <w:rPr>
          <w:rFonts w:eastAsiaTheme="minorEastAsia"/>
          <w:sz w:val="20"/>
          <w:szCs w:val="20"/>
        </w:rPr>
        <w:t>your current employment status:</w:t>
      </w:r>
    </w:p>
    <w:p w14:paraId="5ECD285B" w14:textId="77777777" w:rsidR="000F2F12" w:rsidRPr="00F238F6" w:rsidRDefault="000F2F12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2F12" w:rsidRPr="00F238F6" w14:paraId="5EC4E5A0" w14:textId="77777777" w:rsidTr="2E8D55B5">
        <w:tc>
          <w:tcPr>
            <w:tcW w:w="2254" w:type="dxa"/>
            <w:shd w:val="clear" w:color="auto" w:fill="DEEAF6" w:themeFill="accent1" w:themeFillTint="33"/>
          </w:tcPr>
          <w:p w14:paraId="7F9212C1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Working part time</w:t>
            </w:r>
          </w:p>
        </w:tc>
        <w:tc>
          <w:tcPr>
            <w:tcW w:w="2254" w:type="dxa"/>
          </w:tcPr>
          <w:p w14:paraId="21E6854E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2394B94F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 xml:space="preserve">Looking for work </w:t>
            </w:r>
          </w:p>
        </w:tc>
        <w:tc>
          <w:tcPr>
            <w:tcW w:w="2254" w:type="dxa"/>
          </w:tcPr>
          <w:p w14:paraId="1B95D97A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</w:tr>
      <w:tr w:rsidR="000F2F12" w:rsidRPr="00F238F6" w14:paraId="789BB9DA" w14:textId="77777777" w:rsidTr="2E8D55B5">
        <w:tc>
          <w:tcPr>
            <w:tcW w:w="2254" w:type="dxa"/>
            <w:shd w:val="clear" w:color="auto" w:fill="DEEAF6" w:themeFill="accent1" w:themeFillTint="33"/>
          </w:tcPr>
          <w:p w14:paraId="42AA0FD4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Working full time</w:t>
            </w:r>
          </w:p>
        </w:tc>
        <w:tc>
          <w:tcPr>
            <w:tcW w:w="2254" w:type="dxa"/>
          </w:tcPr>
          <w:p w14:paraId="112E16A7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3027C7F4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254" w:type="dxa"/>
          </w:tcPr>
          <w:p w14:paraId="012EB9D4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</w:tr>
      <w:tr w:rsidR="000F2F12" w:rsidRPr="00F238F6" w14:paraId="6BA5C9A4" w14:textId="77777777" w:rsidTr="2E8D55B5">
        <w:trPr>
          <w:trHeight w:val="50"/>
        </w:trPr>
        <w:tc>
          <w:tcPr>
            <w:tcW w:w="2254" w:type="dxa"/>
            <w:shd w:val="clear" w:color="auto" w:fill="DEEAF6" w:themeFill="accent1" w:themeFillTint="33"/>
          </w:tcPr>
          <w:p w14:paraId="0935D71D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Not working</w:t>
            </w:r>
          </w:p>
        </w:tc>
        <w:tc>
          <w:tcPr>
            <w:tcW w:w="2254" w:type="dxa"/>
          </w:tcPr>
          <w:p w14:paraId="718A1660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59894C79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  <w:r w:rsidRPr="2E8D55B5">
              <w:rPr>
                <w:rFonts w:eastAsiaTheme="minorEastAsia"/>
                <w:b/>
                <w:bCs/>
                <w:sz w:val="20"/>
                <w:szCs w:val="20"/>
              </w:rPr>
              <w:t>Retired</w:t>
            </w:r>
          </w:p>
        </w:tc>
        <w:tc>
          <w:tcPr>
            <w:tcW w:w="2254" w:type="dxa"/>
          </w:tcPr>
          <w:p w14:paraId="03479182" w14:textId="77777777" w:rsidR="000F2F12" w:rsidRPr="00F238F6" w:rsidRDefault="000F2F12" w:rsidP="2E8D55B5">
            <w:pPr>
              <w:tabs>
                <w:tab w:val="left" w:pos="3165"/>
              </w:tabs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235993B" w14:textId="77777777" w:rsidR="000F2F12" w:rsidRPr="00F238F6" w:rsidRDefault="000F2F12" w:rsidP="2E8D55B5">
      <w:pPr>
        <w:tabs>
          <w:tab w:val="left" w:pos="3165"/>
        </w:tabs>
        <w:spacing w:after="0"/>
        <w:rPr>
          <w:rFonts w:eastAsiaTheme="minorEastAsia"/>
          <w:sz w:val="20"/>
          <w:szCs w:val="20"/>
        </w:rPr>
      </w:pPr>
    </w:p>
    <w:p w14:paraId="2B783745" w14:textId="77777777" w:rsidR="00325590" w:rsidRPr="00325590" w:rsidRDefault="00325590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</w:rPr>
      </w:pPr>
    </w:p>
    <w:p w14:paraId="25CD5DDB" w14:textId="53ECB4D0" w:rsidR="0079481C" w:rsidRPr="00325590" w:rsidRDefault="0079481C" w:rsidP="2E8D55B5">
      <w:pPr>
        <w:tabs>
          <w:tab w:val="left" w:pos="3165"/>
        </w:tabs>
        <w:spacing w:after="0"/>
        <w:rPr>
          <w:rFonts w:eastAsiaTheme="minorEastAsia"/>
          <w:b/>
          <w:bCs/>
          <w:color w:val="BF8F00" w:themeColor="accent4" w:themeShade="BF"/>
          <w:sz w:val="26"/>
          <w:szCs w:val="26"/>
        </w:rPr>
      </w:pP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 xml:space="preserve">How did you hear about </w:t>
      </w:r>
      <w:r w:rsidR="00325590"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>LFJL</w:t>
      </w:r>
      <w:r w:rsidRPr="2E8D55B5">
        <w:rPr>
          <w:rFonts w:eastAsiaTheme="minorEastAsia"/>
          <w:b/>
          <w:bCs/>
          <w:color w:val="BF8F00" w:themeColor="accent4" w:themeShade="BF"/>
          <w:sz w:val="26"/>
          <w:szCs w:val="26"/>
        </w:rPr>
        <w:t>?</w:t>
      </w:r>
    </w:p>
    <w:p w14:paraId="07EA258B" w14:textId="1836F00B" w:rsidR="00F238F6" w:rsidRDefault="00D214C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  <w:r w:rsidRPr="00F238F6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BA8F7" wp14:editId="0EA3A0DA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24525" cy="406400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84225" w14:textId="77777777" w:rsidR="00D214C6" w:rsidRDefault="00D214C6" w:rsidP="00D214C6"/>
                          <w:p w14:paraId="51DE6859" w14:textId="77777777" w:rsidR="00D214C6" w:rsidRDefault="00D214C6" w:rsidP="00D214C6"/>
                          <w:p w14:paraId="5C55EF2E" w14:textId="77777777" w:rsidR="00D214C6" w:rsidRDefault="00D214C6" w:rsidP="00D214C6"/>
                          <w:p w14:paraId="67C5912C" w14:textId="77777777" w:rsidR="00D214C6" w:rsidRDefault="00D214C6" w:rsidP="00D214C6"/>
                          <w:p w14:paraId="215F408B" w14:textId="77777777" w:rsidR="00D214C6" w:rsidRDefault="00D214C6" w:rsidP="00D2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9A96D4A">
              <v:shape id="Text Box 8" style="position:absolute;margin-left:0;margin-top:13.1pt;width:450.75pt;height:32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BBggIAAJQFAAAOAAAAZHJzL2Uyb0RvYy54bWysVEtv2zAMvg/YfxB0X+xkSbYFdYosRYYB&#10;QVusHXpWZCkRKouapMTOfv0o2Xl1vXTYxabEj69PJK+um0qTnXBegSlov5dTIgyHUpl1QX8+Lj58&#10;psQHZkqmwYiC7oWn19P3765qOxED2IAuhSPoxPhJbQu6CcFOsszzjaiY74EVBpUSXMUCHt06Kx2r&#10;0Xuls0Gej7MaXGkdcOE93t60SjpN/qUUPNxJ6UUguqCYW0hfl76r+M2mV2yydsxuFO/SYP+QRcWU&#10;waBHVzcsMLJ16i9XleIOPMjQ41BlIKXiItWA1fTzF9U8bJgVqRYkx9sjTf7/ueW3uwd770hovkKD&#10;DxgJqa2feLyM9TTSVfGPmRLUI4X7I22iCYTj5ejTYDgajCjhqBvm42GeeM1O1tb58E1ARaJQUIfP&#10;kthiu6UPGBGhB0gM5kGrcqG0TofYCmKuHdkxfEQdUo5ocYHShtQFHX8c5cnxhS66PtqvNOPPscpL&#10;D3jSJoYTqWm6tE5MJCnstYgYbX4ISVSZCHklR8a5MMc8EzqiJFb0FsMOf8rqLcZtHWiRIoMJR+NK&#10;GXAtS5fUls8HamWLR5LO6o5iaFYNFo7PfGiUFZR77B8H7Wh5yxcK+V4yH+6Zw1nClsH9EO7wIzXg&#10;I0EnUbIB9/u1+4jHFkctJTXOZkH9ry1zghL93WDzf+kPh3GY02GI7YcHd65ZnWvMtpoDdk4fN5Hl&#10;SYz4oA+idFA94RqZxaioYoZj7IKGgzgP7cbANcTFbJZAOL6WhaV5sDy6jizHPntsnpizXZ8HnJBb&#10;OEwxm7xo9xYbLQ3MtgGkSrMQeW5Z7fjH0U/t2q2puFvOzwl1WqbTPwAAAP//AwBQSwMEFAAGAAgA&#10;AAAhALbTMTraAAAABgEAAA8AAABkcnMvZG93bnJldi54bWxMj8FOwzAQRO9I/IO1SNyo00hUaYhT&#10;FVS4cKIgztt4a0eN15HtpuHvcU9w29GMZt42m9kNYqIQe88KlosCBHHndc9Gwdfn60MFIiZkjYNn&#10;UvBDETbt7U2DtfYX/qBpn4zIJRxrVGBTGmspY2fJYVz4kTh7Rx8cpiyDkTrgJZe7QZZFsZIOe84L&#10;Fkd6sdSd9menYPds1qarMNhdpft+mr+P7+ZNqfu7efsEItGc/sJwxc/o0Gamgz+zjmJQkB9JCspV&#10;CSK762L5COJwPUqQbSP/47e/AAAA//8DAFBLAQItABQABgAIAAAAIQC2gziS/gAAAOEBAAATAAAA&#10;AAAAAAAAAAAAAAAAAABbQ29udGVudF9UeXBlc10ueG1sUEsBAi0AFAAGAAgAAAAhADj9If/WAAAA&#10;lAEAAAsAAAAAAAAAAAAAAAAALwEAAF9yZWxzLy5yZWxzUEsBAi0AFAAGAAgAAAAhAMyVsEGCAgAA&#10;lAUAAA4AAAAAAAAAAAAAAAAALgIAAGRycy9lMm9Eb2MueG1sUEsBAi0AFAAGAAgAAAAhALbTMTra&#10;AAAABgEAAA8AAAAAAAAAAAAAAAAA3AQAAGRycy9kb3ducmV2LnhtbFBLBQYAAAAABAAEAPMAAADj&#10;BQAAAAA=&#10;" w14:anchorId="652BA8F7">
                <v:textbox>
                  <w:txbxContent>
                    <w:p w:rsidR="00D214C6" w:rsidP="00D214C6" w:rsidRDefault="00D214C6" w14:paraId="0D0B940D" w14:textId="77777777"/>
                    <w:p w:rsidR="00D214C6" w:rsidP="00D214C6" w:rsidRDefault="00D214C6" w14:paraId="0E27B00A" w14:textId="77777777"/>
                    <w:p w:rsidR="00D214C6" w:rsidP="00D214C6" w:rsidRDefault="00D214C6" w14:paraId="60061E4C" w14:textId="77777777"/>
                    <w:p w:rsidR="00D214C6" w:rsidP="00D214C6" w:rsidRDefault="00D214C6" w14:paraId="44EAFD9C" w14:textId="77777777"/>
                    <w:p w:rsidR="00D214C6" w:rsidP="00D214C6" w:rsidRDefault="00D214C6" w14:paraId="4B94D5A5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4C9064DA" w14:textId="7E3D7ED0" w:rsidR="00D214C6" w:rsidRDefault="00D214C6" w:rsidP="2E8D55B5">
      <w:pPr>
        <w:tabs>
          <w:tab w:val="left" w:pos="3165"/>
        </w:tabs>
        <w:spacing w:after="0"/>
        <w:rPr>
          <w:rFonts w:eastAsiaTheme="minorEastAsia"/>
          <w:b/>
          <w:bCs/>
          <w:sz w:val="20"/>
          <w:szCs w:val="20"/>
        </w:rPr>
      </w:pPr>
    </w:p>
    <w:p w14:paraId="2E0FD6B1" w14:textId="77777777" w:rsidR="004577B7" w:rsidRPr="00F238F6" w:rsidRDefault="004577B7" w:rsidP="2E8D55B5">
      <w:pPr>
        <w:pStyle w:val="BodyText"/>
        <w:ind w:right="283"/>
        <w:jc w:val="both"/>
        <w:rPr>
          <w:rFonts w:asciiTheme="minorHAnsi" w:eastAsiaTheme="minorEastAsia" w:hAnsiTheme="minorHAnsi" w:cstheme="minorBidi"/>
          <w:b w:val="0"/>
          <w:bCs w:val="0"/>
          <w:lang w:val="en-GB"/>
        </w:rPr>
      </w:pPr>
    </w:p>
    <w:p w14:paraId="30AC0258" w14:textId="77777777" w:rsidR="006F300B" w:rsidRPr="00F238F6" w:rsidRDefault="006F300B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64D1DFC3" w14:textId="77777777" w:rsidR="00D214C6" w:rsidRDefault="00D214C6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9663289" w14:textId="77777777" w:rsidR="00D214C6" w:rsidRDefault="00D214C6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14:paraId="51E2ACBB" w14:textId="3BAE5100" w:rsidR="006F300B" w:rsidRPr="00D214C6" w:rsidRDefault="004577B7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2E8D55B5">
        <w:rPr>
          <w:rFonts w:asciiTheme="minorHAnsi" w:eastAsiaTheme="minorEastAsia" w:hAnsiTheme="minorHAnsi" w:cstheme="minorBidi"/>
          <w:sz w:val="28"/>
          <w:szCs w:val="28"/>
        </w:rPr>
        <w:t>Please email your completed application form</w:t>
      </w:r>
      <w:r w:rsidR="00D214C6" w:rsidRPr="2E8D55B5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r w:rsidR="00D214C6" w:rsidRPr="2E8D55B5">
        <w:rPr>
          <w:rFonts w:asciiTheme="minorHAnsi" w:eastAsiaTheme="minorEastAsia" w:hAnsiTheme="minorHAnsi" w:cstheme="minorBidi"/>
          <w:b/>
          <w:bCs/>
          <w:sz w:val="28"/>
          <w:szCs w:val="28"/>
        </w:rPr>
        <w:t>together with your CV</w:t>
      </w:r>
      <w:r w:rsidR="00D214C6" w:rsidRPr="2E8D55B5">
        <w:rPr>
          <w:rFonts w:asciiTheme="minorHAnsi" w:eastAsiaTheme="minorEastAsia" w:hAnsiTheme="minorHAnsi" w:cstheme="minorBidi"/>
          <w:sz w:val="28"/>
          <w:szCs w:val="28"/>
        </w:rPr>
        <w:t xml:space="preserve"> and any relevant writing sample </w:t>
      </w:r>
      <w:r w:rsidRPr="2E8D55B5">
        <w:rPr>
          <w:rFonts w:asciiTheme="minorHAnsi" w:eastAsiaTheme="minorEastAsia" w:hAnsiTheme="minorHAnsi" w:cstheme="minorBidi"/>
          <w:sz w:val="28"/>
          <w:szCs w:val="28"/>
        </w:rPr>
        <w:t xml:space="preserve">to: </w:t>
      </w:r>
    </w:p>
    <w:p w14:paraId="00A28CEF" w14:textId="77777777" w:rsidR="00D214C6" w:rsidRDefault="00D214C6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</w:rPr>
      </w:pPr>
    </w:p>
    <w:p w14:paraId="000955B5" w14:textId="3914757D" w:rsidR="004577B7" w:rsidRPr="00D214C6" w:rsidRDefault="00000000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</w:rPr>
      </w:pPr>
      <w:hyperlink r:id="rId7">
        <w:r w:rsidR="00D214C6" w:rsidRPr="2E8D55B5">
          <w:rPr>
            <w:rStyle w:val="Hyperlink"/>
            <w:rFonts w:asciiTheme="minorHAnsi" w:eastAsiaTheme="minorEastAsia" w:hAnsiTheme="minorHAnsi" w:cstheme="minorBidi"/>
            <w:b/>
            <w:bCs/>
            <w:sz w:val="26"/>
            <w:szCs w:val="26"/>
          </w:rPr>
          <w:t>volunteer@libyanjustice.org</w:t>
        </w:r>
      </w:hyperlink>
    </w:p>
    <w:p w14:paraId="071B63B4" w14:textId="63E3F802" w:rsidR="004577B7" w:rsidRPr="00F238F6" w:rsidRDefault="004577B7" w:rsidP="2E8D55B5">
      <w:pPr>
        <w:pStyle w:val="Header"/>
        <w:ind w:right="283"/>
        <w:rPr>
          <w:rFonts w:asciiTheme="minorHAnsi" w:eastAsiaTheme="minorEastAsia" w:hAnsiTheme="minorHAnsi" w:cstheme="minorBidi"/>
          <w:sz w:val="22"/>
          <w:szCs w:val="22"/>
        </w:rPr>
      </w:pPr>
    </w:p>
    <w:p w14:paraId="40CC9568" w14:textId="77777777" w:rsidR="004577B7" w:rsidRPr="00F238F6" w:rsidRDefault="004577B7" w:rsidP="2E8D55B5">
      <w:pPr>
        <w:pStyle w:val="Header"/>
        <w:ind w:left="283" w:right="283"/>
        <w:jc w:val="center"/>
        <w:rPr>
          <w:rFonts w:asciiTheme="minorHAnsi" w:eastAsiaTheme="minorEastAsia" w:hAnsiTheme="minorHAnsi" w:cstheme="minorBidi"/>
          <w:sz w:val="18"/>
          <w:szCs w:val="18"/>
        </w:rPr>
      </w:pPr>
    </w:p>
    <w:p w14:paraId="038C8649" w14:textId="77777777" w:rsidR="004577B7" w:rsidRPr="00F238F6" w:rsidRDefault="004577B7" w:rsidP="2E8D55B5">
      <w:pPr>
        <w:ind w:left="283" w:right="283"/>
        <w:jc w:val="center"/>
        <w:rPr>
          <w:rFonts w:eastAsiaTheme="minorEastAsia"/>
          <w:b/>
          <w:bCs/>
          <w:sz w:val="20"/>
          <w:szCs w:val="20"/>
        </w:rPr>
      </w:pPr>
      <w:r w:rsidRPr="2E8D55B5">
        <w:rPr>
          <w:rFonts w:eastAsiaTheme="minorEastAsia"/>
          <w:b/>
          <w:bCs/>
          <w:sz w:val="20"/>
          <w:szCs w:val="20"/>
        </w:rPr>
        <w:t>THANK YOU!</w:t>
      </w:r>
    </w:p>
    <w:p w14:paraId="41084748" w14:textId="77777777" w:rsidR="001C5FDB" w:rsidRPr="00F238F6" w:rsidRDefault="001C5FDB" w:rsidP="000276A6">
      <w:pPr>
        <w:tabs>
          <w:tab w:val="left" w:pos="3165"/>
        </w:tabs>
        <w:spacing w:after="0"/>
        <w:rPr>
          <w:rFonts w:ascii="Century Gothic" w:hAnsi="Century Gothic"/>
          <w:sz w:val="20"/>
        </w:rPr>
      </w:pPr>
    </w:p>
    <w:sectPr w:rsidR="001C5FDB" w:rsidRPr="00F238F6" w:rsidSect="00D17945">
      <w:headerReference w:type="default" r:id="rId8"/>
      <w:footerReference w:type="default" r:id="rId9"/>
      <w:pgSz w:w="11906" w:h="16838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4154" w14:textId="77777777" w:rsidR="0099191F" w:rsidRDefault="0099191F" w:rsidP="00F1153F">
      <w:pPr>
        <w:spacing w:after="0" w:line="240" w:lineRule="auto"/>
      </w:pPr>
      <w:r>
        <w:separator/>
      </w:r>
    </w:p>
  </w:endnote>
  <w:endnote w:type="continuationSeparator" w:id="0">
    <w:p w14:paraId="5782390E" w14:textId="77777777" w:rsidR="0099191F" w:rsidRDefault="0099191F" w:rsidP="00F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E8D55B5" w14:paraId="3C279993" w14:textId="77777777" w:rsidTr="2E8D55B5">
      <w:tc>
        <w:tcPr>
          <w:tcW w:w="3005" w:type="dxa"/>
        </w:tcPr>
        <w:p w14:paraId="7B8C1B8F" w14:textId="340DDDE7" w:rsidR="2E8D55B5" w:rsidRDefault="2E8D55B5" w:rsidP="2E8D55B5">
          <w:pPr>
            <w:pStyle w:val="Header"/>
            <w:ind w:left="-115"/>
          </w:pPr>
        </w:p>
      </w:tc>
      <w:tc>
        <w:tcPr>
          <w:tcW w:w="3005" w:type="dxa"/>
        </w:tcPr>
        <w:p w14:paraId="5F469C67" w14:textId="24AF9A46" w:rsidR="2E8D55B5" w:rsidRDefault="2E8D55B5" w:rsidP="2E8D55B5">
          <w:pPr>
            <w:pStyle w:val="Header"/>
            <w:jc w:val="center"/>
          </w:pPr>
        </w:p>
      </w:tc>
      <w:tc>
        <w:tcPr>
          <w:tcW w:w="3005" w:type="dxa"/>
        </w:tcPr>
        <w:p w14:paraId="799E42E0" w14:textId="3F7628D8" w:rsidR="2E8D55B5" w:rsidRDefault="2E8D55B5" w:rsidP="2E8D55B5">
          <w:pPr>
            <w:pStyle w:val="Header"/>
            <w:ind w:right="-115"/>
            <w:jc w:val="right"/>
          </w:pPr>
        </w:p>
      </w:tc>
    </w:tr>
  </w:tbl>
  <w:p w14:paraId="16020788" w14:textId="3B475A8F" w:rsidR="2E8D55B5" w:rsidRDefault="2E8D55B5" w:rsidP="2E8D5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8729" w14:textId="77777777" w:rsidR="0099191F" w:rsidRDefault="0099191F" w:rsidP="00F1153F">
      <w:pPr>
        <w:spacing w:after="0" w:line="240" w:lineRule="auto"/>
      </w:pPr>
      <w:r>
        <w:separator/>
      </w:r>
    </w:p>
  </w:footnote>
  <w:footnote w:type="continuationSeparator" w:id="0">
    <w:p w14:paraId="1758C3B2" w14:textId="77777777" w:rsidR="0099191F" w:rsidRDefault="0099191F" w:rsidP="00F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F387" w14:textId="5312166E" w:rsidR="00D12EEE" w:rsidRDefault="00983790" w:rsidP="00212A7B">
    <w:pPr>
      <w:pStyle w:val="Header"/>
      <w:tabs>
        <w:tab w:val="clear" w:pos="4153"/>
        <w:tab w:val="clear" w:pos="8306"/>
        <w:tab w:val="left" w:pos="3615"/>
      </w:tabs>
      <w:jc w:val="center"/>
    </w:pPr>
    <w:r>
      <w:rPr>
        <w:noProof/>
      </w:rPr>
      <w:drawing>
        <wp:inline distT="0" distB="0" distL="0" distR="0" wp14:anchorId="77F358F8" wp14:editId="078ED814">
          <wp:extent cx="1282700" cy="580175"/>
          <wp:effectExtent l="0" t="0" r="0" b="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573" cy="58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562EC" w14:textId="77777777" w:rsidR="00D12EEE" w:rsidRPr="00983790" w:rsidRDefault="00D12EEE" w:rsidP="00212A7B">
    <w:pPr>
      <w:pStyle w:val="Header"/>
      <w:tabs>
        <w:tab w:val="clear" w:pos="4153"/>
        <w:tab w:val="clear" w:pos="8306"/>
        <w:tab w:val="left" w:pos="3615"/>
      </w:tabs>
      <w:jc w:val="center"/>
      <w:rPr>
        <w:color w:val="0070C0"/>
      </w:rPr>
    </w:pPr>
  </w:p>
  <w:p w14:paraId="1F50F29E" w14:textId="77777777" w:rsidR="00F1153F" w:rsidRPr="00983790" w:rsidRDefault="2E8D55B5" w:rsidP="2E8D55B5">
    <w:pPr>
      <w:pStyle w:val="Header"/>
      <w:tabs>
        <w:tab w:val="clear" w:pos="4153"/>
        <w:tab w:val="clear" w:pos="8306"/>
        <w:tab w:val="left" w:pos="3615"/>
      </w:tabs>
      <w:jc w:val="center"/>
      <w:rPr>
        <w:rFonts w:asciiTheme="minorHAnsi" w:eastAsiaTheme="minorEastAsia" w:hAnsiTheme="minorHAnsi" w:cstheme="minorBidi"/>
        <w:color w:val="0070C0"/>
        <w:sz w:val="18"/>
        <w:szCs w:val="18"/>
      </w:rPr>
    </w:pPr>
    <w:r w:rsidRPr="2E8D55B5">
      <w:rPr>
        <w:rFonts w:asciiTheme="minorHAnsi" w:eastAsiaTheme="minorEastAsia" w:hAnsiTheme="minorHAnsi" w:cstheme="minorBidi"/>
        <w:b/>
        <w:bCs/>
        <w:color w:val="0070C0"/>
        <w:sz w:val="40"/>
        <w:szCs w:val="40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3F"/>
    <w:rsid w:val="000234A3"/>
    <w:rsid w:val="000276A6"/>
    <w:rsid w:val="0003401A"/>
    <w:rsid w:val="000F2F12"/>
    <w:rsid w:val="00121B7A"/>
    <w:rsid w:val="001C5FDB"/>
    <w:rsid w:val="001D710D"/>
    <w:rsid w:val="00212A7B"/>
    <w:rsid w:val="00325590"/>
    <w:rsid w:val="00364C28"/>
    <w:rsid w:val="00401604"/>
    <w:rsid w:val="00401C69"/>
    <w:rsid w:val="00436623"/>
    <w:rsid w:val="004577B7"/>
    <w:rsid w:val="00502CE4"/>
    <w:rsid w:val="006838DD"/>
    <w:rsid w:val="006E1E3B"/>
    <w:rsid w:val="006F300B"/>
    <w:rsid w:val="00723386"/>
    <w:rsid w:val="00725B3D"/>
    <w:rsid w:val="0079481C"/>
    <w:rsid w:val="00850D29"/>
    <w:rsid w:val="008A632D"/>
    <w:rsid w:val="008E712F"/>
    <w:rsid w:val="00983790"/>
    <w:rsid w:val="0099191F"/>
    <w:rsid w:val="00A55748"/>
    <w:rsid w:val="00A84F9E"/>
    <w:rsid w:val="00B862A0"/>
    <w:rsid w:val="00BF44EC"/>
    <w:rsid w:val="00CB16CF"/>
    <w:rsid w:val="00D12EEE"/>
    <w:rsid w:val="00D17945"/>
    <w:rsid w:val="00D214C6"/>
    <w:rsid w:val="00D602CB"/>
    <w:rsid w:val="00E05F32"/>
    <w:rsid w:val="00E1118D"/>
    <w:rsid w:val="00E801F3"/>
    <w:rsid w:val="00EC111F"/>
    <w:rsid w:val="00F1153F"/>
    <w:rsid w:val="00F238F6"/>
    <w:rsid w:val="084D8E09"/>
    <w:rsid w:val="0AED91EB"/>
    <w:rsid w:val="0B852ECB"/>
    <w:rsid w:val="1259E4AE"/>
    <w:rsid w:val="1A5BA847"/>
    <w:rsid w:val="2CF18554"/>
    <w:rsid w:val="2E8D55B5"/>
    <w:rsid w:val="301FD7CA"/>
    <w:rsid w:val="34077380"/>
    <w:rsid w:val="35A343E1"/>
    <w:rsid w:val="3655D923"/>
    <w:rsid w:val="3B0E51E4"/>
    <w:rsid w:val="3CAA2245"/>
    <w:rsid w:val="41E64CEE"/>
    <w:rsid w:val="43C0B281"/>
    <w:rsid w:val="4C1184A3"/>
    <w:rsid w:val="51827C5B"/>
    <w:rsid w:val="550E55AA"/>
    <w:rsid w:val="57289A8E"/>
    <w:rsid w:val="58C46AEF"/>
    <w:rsid w:val="626B4D35"/>
    <w:rsid w:val="70ED8E24"/>
    <w:rsid w:val="740DFFC2"/>
    <w:rsid w:val="76C73699"/>
    <w:rsid w:val="7863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BA994"/>
  <w15:chartTrackingRefBased/>
  <w15:docId w15:val="{5C11D1E9-6FB3-4457-BEBB-99AB6CF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15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15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15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3F"/>
  </w:style>
  <w:style w:type="table" w:styleId="TableGrid">
    <w:name w:val="Table Grid"/>
    <w:basedOn w:val="TableNormal"/>
    <w:uiPriority w:val="39"/>
    <w:rsid w:val="00F1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115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4577B7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rsid w:val="004577B7"/>
    <w:rPr>
      <w:rFonts w:ascii="Tahoma" w:eastAsia="Times New Roman" w:hAnsi="Tahoma" w:cs="Tahoma"/>
      <w:b/>
      <w:bCs/>
      <w:sz w:val="20"/>
      <w:szCs w:val="20"/>
      <w:lang w:val="es-MX"/>
    </w:rPr>
  </w:style>
  <w:style w:type="character" w:styleId="Hyperlink">
    <w:name w:val="Hyperlink"/>
    <w:rsid w:val="004577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1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723386"/>
  </w:style>
  <w:style w:type="character" w:customStyle="1" w:styleId="eop">
    <w:name w:val="eop"/>
    <w:basedOn w:val="DefaultParagraphFont"/>
    <w:rsid w:val="00723386"/>
  </w:style>
  <w:style w:type="character" w:styleId="CommentReference">
    <w:name w:val="annotation reference"/>
    <w:basedOn w:val="DefaultParagraphFont"/>
    <w:uiPriority w:val="99"/>
    <w:semiHidden/>
    <w:unhideWhenUsed/>
    <w:rsid w:val="0032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libyanjusti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75B2-D090-4C03-BA1D-494E577F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Herrera</dc:creator>
  <cp:keywords/>
  <dc:description/>
  <cp:lastModifiedBy>Alexandra Azua</cp:lastModifiedBy>
  <cp:revision>5</cp:revision>
  <cp:lastPrinted>2018-07-11T13:30:00Z</cp:lastPrinted>
  <dcterms:created xsi:type="dcterms:W3CDTF">2022-08-02T10:48:00Z</dcterms:created>
  <dcterms:modified xsi:type="dcterms:W3CDTF">2022-08-11T08:23:00Z</dcterms:modified>
</cp:coreProperties>
</file>